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0FA15D6F" w:rsidR="00DC2F53" w:rsidRPr="00F05AE3" w:rsidRDefault="00477F45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F45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社區內患者</w:t>
      </w:r>
      <w:r w:rsidR="008F5B27"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C62FC7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E95E65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情感</w:t>
      </w:r>
      <w:r w:rsidR="006270B8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支持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477F45">
        <w:rPr>
          <w:rFonts w:ascii="Times New Roman" w:eastAsia="宋体" w:hAnsi="Times New Roman" w:cs="Times New Roman"/>
          <w:color w:val="000000"/>
          <w:sz w:val="24"/>
          <w:szCs w:val="24"/>
        </w:rPr>
        <w:t>Medical Outcome Study Social Support Survey of Patients in the Community: Affectionate Support</w:t>
      </w:r>
      <w:r w:rsidR="006270B8" w:rsidRPr="00F05AE3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F05AE3" w14:paraId="584D7411" w14:textId="77777777" w:rsidTr="007F5B9D">
        <w:tc>
          <w:tcPr>
            <w:tcW w:w="944" w:type="dxa"/>
            <w:shd w:val="clear" w:color="auto" w:fill="auto"/>
          </w:tcPr>
          <w:p w14:paraId="576AE3CC" w14:textId="1CA25CE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41ED6FE9" w:rsidR="00DC2F53" w:rsidRPr="00F05AE3" w:rsidRDefault="00C62FC7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心理困擾、社會支持、壓力緩衝</w:t>
            </w:r>
          </w:p>
        </w:tc>
      </w:tr>
      <w:tr w:rsidR="00DC2F53" w:rsidRPr="00F05AE3" w14:paraId="065AC6C4" w14:textId="77777777" w:rsidTr="007F5B9D">
        <w:tc>
          <w:tcPr>
            <w:tcW w:w="944" w:type="dxa"/>
            <w:shd w:val="clear" w:color="auto" w:fill="auto"/>
          </w:tcPr>
          <w:p w14:paraId="2E6A8406" w14:textId="728524D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4D6E6F2" w:rsidR="00DC2F53" w:rsidRPr="00F05AE3" w:rsidRDefault="00C62FC7" w:rsidP="00CE4D08">
            <w:pP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社會心理調整、治療依從性、醫療照顧干預</w:t>
            </w:r>
          </w:p>
        </w:tc>
      </w:tr>
      <w:tr w:rsidR="00DC2F53" w:rsidRPr="00F05AE3" w14:paraId="461BC231" w14:textId="77777777" w:rsidTr="007F5B9D">
        <w:tc>
          <w:tcPr>
            <w:tcW w:w="944" w:type="dxa"/>
            <w:shd w:val="clear" w:color="auto" w:fill="auto"/>
          </w:tcPr>
          <w:p w14:paraId="6387FD75" w14:textId="7D413889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17D72FEC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DC2F53" w:rsidRPr="00F05AE3" w14:paraId="3A67F4E5" w14:textId="77777777" w:rsidTr="007F5B9D">
        <w:tc>
          <w:tcPr>
            <w:tcW w:w="944" w:type="dxa"/>
            <w:shd w:val="clear" w:color="auto" w:fill="auto"/>
          </w:tcPr>
          <w:p w14:paraId="31F5B66E" w14:textId="0767517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76371AA7" w:rsidR="00DC2F53" w:rsidRPr="00F05AE3" w:rsidRDefault="00C62FC7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病患</w:t>
            </w:r>
          </w:p>
        </w:tc>
      </w:tr>
      <w:tr w:rsidR="00DC2F53" w:rsidRPr="00F05AE3" w14:paraId="0ED5EE5D" w14:textId="77777777" w:rsidTr="007F5B9D">
        <w:tc>
          <w:tcPr>
            <w:tcW w:w="944" w:type="dxa"/>
            <w:shd w:val="clear" w:color="auto" w:fill="auto"/>
          </w:tcPr>
          <w:p w14:paraId="412AD300" w14:textId="3EB1B09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BE7C3D6" w:rsidR="00DC2F53" w:rsidRPr="00F05AE3" w:rsidRDefault="00E95E65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C2F53" w:rsidRPr="00F05AE3" w14:paraId="5EA35973" w14:textId="77777777" w:rsidTr="007F5B9D">
        <w:tc>
          <w:tcPr>
            <w:tcW w:w="944" w:type="dxa"/>
            <w:shd w:val="clear" w:color="auto" w:fill="auto"/>
          </w:tcPr>
          <w:p w14:paraId="40262181" w14:textId="3BC4380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1B8D2535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</w:t>
            </w:r>
            <w:r w:rsidR="00E95E65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2FC7" w:rsidRPr="00F05AE3" w14:paraId="05A94BBF" w14:textId="77777777" w:rsidTr="007F5B9D">
        <w:tc>
          <w:tcPr>
            <w:tcW w:w="944" w:type="dxa"/>
            <w:shd w:val="clear" w:color="auto" w:fill="auto"/>
          </w:tcPr>
          <w:p w14:paraId="3BAB8837" w14:textId="463EC95B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00807EBF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F05AE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05AE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9" w:history="1">
              <w:r w:rsidRPr="00F05AE3">
                <w:rPr>
                  <w:rStyle w:val="af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4ACB80C7" w14:textId="43B96BE1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4F8FDCA9" w:rsidR="00DC2F53" w:rsidRPr="00F05AE3" w:rsidRDefault="00477F45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77F45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社區內患者</w:t>
      </w:r>
      <w:r w:rsidR="008F5B27" w:rsidRPr="00FB11AA">
        <w:rPr>
          <w:rFonts w:ascii="Times New Roman" w:eastAsiaTheme="minorEastAsia" w:hAnsi="Times New Roman" w:cs="Times New Roman"/>
          <w:kern w:val="2"/>
          <w:sz w:val="24"/>
          <w:szCs w:val="24"/>
          <w:lang w:eastAsia="zh-TW"/>
        </w:rPr>
        <w:t>的</w:t>
      </w:r>
      <w:r w:rsidR="00C62FC7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醫療社會支持量表：</w:t>
      </w:r>
      <w:r w:rsidR="00E95E65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情感</w:t>
      </w:r>
      <w:r w:rsidR="006270B8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支持</w:t>
      </w:r>
      <w:r w:rsidR="009736B1" w:rsidRPr="00F05AE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9736B1" w:rsidRPr="00F05AE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C62FC7" w:rsidRPr="00F05AE3" w14:paraId="49A2916A" w14:textId="77777777" w:rsidTr="00C62FC7">
        <w:tc>
          <w:tcPr>
            <w:tcW w:w="2875" w:type="dxa"/>
            <w:shd w:val="clear" w:color="auto" w:fill="auto"/>
          </w:tcPr>
          <w:p w14:paraId="4886ED52" w14:textId="60D2FE78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238" w:type="dxa"/>
            <w:shd w:val="clear" w:color="auto" w:fill="auto"/>
          </w:tcPr>
          <w:p w14:paraId="7B4B4EC2" w14:textId="505109B9" w:rsidR="00C62FC7" w:rsidRPr="00F05AE3" w:rsidRDefault="00C62FC7" w:rsidP="00C62FC7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從來沒有</w:t>
            </w:r>
          </w:p>
        </w:tc>
        <w:tc>
          <w:tcPr>
            <w:tcW w:w="1238" w:type="dxa"/>
            <w:shd w:val="clear" w:color="auto" w:fill="auto"/>
          </w:tcPr>
          <w:p w14:paraId="13195EDE" w14:textId="127A816D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4F591DD3" w14:textId="771BF009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有時有</w:t>
            </w:r>
          </w:p>
        </w:tc>
        <w:tc>
          <w:tcPr>
            <w:tcW w:w="1238" w:type="dxa"/>
            <w:shd w:val="clear" w:color="auto" w:fill="auto"/>
          </w:tcPr>
          <w:p w14:paraId="28DA03D1" w14:textId="45154AF8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經常有</w:t>
            </w:r>
          </w:p>
        </w:tc>
        <w:tc>
          <w:tcPr>
            <w:tcW w:w="1239" w:type="dxa"/>
            <w:shd w:val="clear" w:color="auto" w:fill="auto"/>
          </w:tcPr>
          <w:p w14:paraId="4ED12C70" w14:textId="1297457A" w:rsidR="00C62FC7" w:rsidRPr="00F05AE3" w:rsidRDefault="00C62FC7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總是有</w:t>
            </w:r>
          </w:p>
        </w:tc>
      </w:tr>
      <w:tr w:rsidR="00DC2F53" w:rsidRPr="00F05AE3" w14:paraId="333D50AD" w14:textId="77777777" w:rsidTr="00C62FC7">
        <w:tc>
          <w:tcPr>
            <w:tcW w:w="2875" w:type="dxa"/>
            <w:shd w:val="clear" w:color="auto" w:fill="auto"/>
          </w:tcPr>
          <w:p w14:paraId="7CB16958" w14:textId="3146795A" w:rsidR="00DC2F53" w:rsidRPr="00F05AE3" w:rsidRDefault="00C62FC7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9736B1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="002A25B0" w:rsidRPr="00F05AE3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6270B8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95E65"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9736B1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238" w:type="dxa"/>
            <w:shd w:val="clear" w:color="auto" w:fill="auto"/>
          </w:tcPr>
          <w:p w14:paraId="3D234D01" w14:textId="033E7DC8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0E4DF8E8" w14:textId="40766AE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60529214" w14:textId="1D90FDC4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5ABAF323" w14:textId="3FF6EEA3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10E78CE" w14:textId="1905506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62D17939" w14:textId="341CD776" w:rsidR="00DC2F53" w:rsidRPr="00F05AE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5182A61A" w14:textId="77777777" w:rsidR="002775FE" w:rsidRPr="00F05AE3" w:rsidRDefault="002775F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F05AE3" w14:paraId="2593835B" w14:textId="77777777" w:rsidTr="00CE4D08">
        <w:tc>
          <w:tcPr>
            <w:tcW w:w="3707" w:type="dxa"/>
            <w:shd w:val="clear" w:color="auto" w:fill="auto"/>
          </w:tcPr>
          <w:p w14:paraId="19247127" w14:textId="5E63571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="00C62FC7"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10" w:type="dxa"/>
            <w:shd w:val="clear" w:color="auto" w:fill="auto"/>
          </w:tcPr>
          <w:p w14:paraId="261598CC" w14:textId="51383D7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F05AE3" w14:paraId="54C1FF24" w14:textId="77777777" w:rsidTr="00CE4D08">
        <w:tc>
          <w:tcPr>
            <w:tcW w:w="3707" w:type="dxa"/>
            <w:shd w:val="clear" w:color="auto" w:fill="auto"/>
          </w:tcPr>
          <w:p w14:paraId="27230B35" w14:textId="4C272CD6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0671BF3B" w14:textId="7A1920E4" w:rsidR="00DC2F53" w:rsidRPr="00F05AE3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C2F53" w:rsidRPr="00F05AE3" w14:paraId="796FF7C9" w14:textId="77777777" w:rsidTr="00CE4D08">
        <w:tc>
          <w:tcPr>
            <w:tcW w:w="3707" w:type="dxa"/>
            <w:shd w:val="clear" w:color="auto" w:fill="auto"/>
          </w:tcPr>
          <w:p w14:paraId="3165F793" w14:textId="13059141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2FD780AB" w14:textId="0517FF9D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對促進作出一些關注</w:t>
            </w:r>
          </w:p>
        </w:tc>
      </w:tr>
      <w:tr w:rsidR="00DC2F53" w:rsidRPr="003D4491" w14:paraId="5EC51765" w14:textId="77777777" w:rsidTr="00CE4D08">
        <w:tc>
          <w:tcPr>
            <w:tcW w:w="3707" w:type="dxa"/>
            <w:shd w:val="clear" w:color="auto" w:fill="auto"/>
          </w:tcPr>
          <w:p w14:paraId="5781C7CA" w14:textId="4E958C8E" w:rsidR="00DC2F53" w:rsidRPr="00F05AE3" w:rsidRDefault="009736B1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28DA6E45" w14:textId="5EBFAB3D" w:rsidR="00DC2F53" w:rsidRPr="003D4491" w:rsidRDefault="00C62FC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05AE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對促進作出重大關注</w:t>
            </w:r>
          </w:p>
        </w:tc>
      </w:tr>
    </w:tbl>
    <w:p w14:paraId="4A1F5EB9" w14:textId="312B00F2" w:rsidR="00113346" w:rsidRDefault="0011334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1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B900" w14:textId="77777777" w:rsidR="0070465C" w:rsidRDefault="0070465C" w:rsidP="00A56F1F">
      <w:r>
        <w:separator/>
      </w:r>
    </w:p>
  </w:endnote>
  <w:endnote w:type="continuationSeparator" w:id="0">
    <w:p w14:paraId="77B31EED" w14:textId="77777777" w:rsidR="0070465C" w:rsidRDefault="0070465C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45A7" w14:textId="77777777" w:rsidR="0070465C" w:rsidRDefault="0070465C" w:rsidP="00A56F1F">
      <w:r>
        <w:separator/>
      </w:r>
    </w:p>
  </w:footnote>
  <w:footnote w:type="continuationSeparator" w:id="0">
    <w:p w14:paraId="3204DA1B" w14:textId="77777777" w:rsidR="0070465C" w:rsidRDefault="0070465C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7F45"/>
    <w:rsid w:val="004A1D21"/>
    <w:rsid w:val="004A73C1"/>
    <w:rsid w:val="004C3FE8"/>
    <w:rsid w:val="004C581F"/>
    <w:rsid w:val="004C623A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40C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270B8"/>
    <w:rsid w:val="00634968"/>
    <w:rsid w:val="006445CF"/>
    <w:rsid w:val="00647C27"/>
    <w:rsid w:val="0065042B"/>
    <w:rsid w:val="00650D7A"/>
    <w:rsid w:val="0067192C"/>
    <w:rsid w:val="00684CEE"/>
    <w:rsid w:val="006945CC"/>
    <w:rsid w:val="00695711"/>
    <w:rsid w:val="006C6C1A"/>
    <w:rsid w:val="006C7EA8"/>
    <w:rsid w:val="006D42E9"/>
    <w:rsid w:val="006E42C6"/>
    <w:rsid w:val="006F0850"/>
    <w:rsid w:val="006F5CF7"/>
    <w:rsid w:val="0070000C"/>
    <w:rsid w:val="0070465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213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8F5B27"/>
    <w:rsid w:val="00900592"/>
    <w:rsid w:val="00911A3C"/>
    <w:rsid w:val="0091547D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15743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653B"/>
    <w:rsid w:val="00BA314B"/>
    <w:rsid w:val="00BC0398"/>
    <w:rsid w:val="00BC1D95"/>
    <w:rsid w:val="00BC2050"/>
    <w:rsid w:val="00BC6866"/>
    <w:rsid w:val="00BD437F"/>
    <w:rsid w:val="00BE208C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E3"/>
    <w:rsid w:val="00F05DD7"/>
    <w:rsid w:val="00F12970"/>
    <w:rsid w:val="00F41973"/>
    <w:rsid w:val="00F50CBD"/>
    <w:rsid w:val="00F56D3A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8F5B27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20</cp:revision>
  <dcterms:created xsi:type="dcterms:W3CDTF">2019-09-09T09:26:00Z</dcterms:created>
  <dcterms:modified xsi:type="dcterms:W3CDTF">2023-06-30T06:41:00Z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