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917FF8" w:rsidRPr="00195CB2" w:rsidTr="00CD4988">
        <w:tc>
          <w:tcPr>
            <w:tcW w:w="675" w:type="dxa"/>
          </w:tcPr>
          <w:p w:rsidR="00917FF8" w:rsidRPr="00195CB2" w:rsidRDefault="00917FF8" w:rsidP="00917FF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  <w:bookmarkStart w:id="0" w:name="_GoBack"/>
          </w:p>
        </w:tc>
        <w:tc>
          <w:tcPr>
            <w:tcW w:w="4536" w:type="dxa"/>
            <w:shd w:val="clear" w:color="auto" w:fill="auto"/>
          </w:tcPr>
          <w:p w:rsidR="00917FF8" w:rsidRPr="00195CB2" w:rsidRDefault="00917FF8" w:rsidP="00CD4988">
            <w:pPr>
              <w:pStyle w:val="Style1"/>
              <w:ind w:left="0" w:firstLine="0"/>
              <w:jc w:val="both"/>
            </w:pPr>
            <w:r w:rsidRPr="00195CB2">
              <w:rPr>
                <w:rFonts w:hint="eastAsia"/>
                <w:lang w:eastAsia="zh-HK"/>
              </w:rPr>
              <w:t>家長教</w:t>
            </w:r>
            <w:r w:rsidRPr="00195CB2">
              <w:rPr>
                <w:rFonts w:hint="eastAsia"/>
              </w:rPr>
              <w:t>師</w:t>
            </w:r>
            <w:r w:rsidRPr="00195CB2">
              <w:rPr>
                <w:rFonts w:hint="eastAsia"/>
                <w:lang w:eastAsia="zh-HK"/>
              </w:rPr>
              <w:t>會社會資</w:t>
            </w:r>
            <w:r w:rsidRPr="00195CB2">
              <w:rPr>
                <w:rFonts w:hint="eastAsia"/>
              </w:rPr>
              <w:t>本</w:t>
            </w:r>
          </w:p>
        </w:tc>
      </w:tr>
    </w:tbl>
    <w:p w:rsidR="00917FF8" w:rsidRPr="00195CB2" w:rsidRDefault="00917FF8" w:rsidP="00917FF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917FF8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>最近一個學年，該名子女的學校家長會的家長有多少以下情況呢？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917FF8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917FF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同他們聯絡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17FF8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917FF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家長之間相熟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17FF8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917FF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他們對你的幫忙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17FF8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917FF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你對他們的幫忙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F8" w:rsidRPr="00195CB2" w:rsidRDefault="00917FF8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bookmarkEnd w:id="0"/>
    </w:tbl>
    <w:p w:rsidR="002C4FDE" w:rsidRDefault="00917FF8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526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2C9"/>
    <w:multiLevelType w:val="multilevel"/>
    <w:tmpl w:val="CCECFA24"/>
    <w:lvl w:ilvl="0">
      <w:start w:val="20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8"/>
    <w:rsid w:val="007D49F4"/>
    <w:rsid w:val="00917FF8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F297-9D38-4776-A96B-923E89B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7FF8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2019-10-04T03:21:00Z</dcterms:created>
  <dcterms:modified xsi:type="dcterms:W3CDTF">2019-10-04T03:25:00Z</dcterms:modified>
</cp:coreProperties>
</file>