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</w:tblGrid>
      <w:tr w:rsidR="00776FD6" w:rsidRPr="00195CB2" w:rsidTr="00CD4988">
        <w:trPr>
          <w:hidden/>
        </w:trPr>
        <w:tc>
          <w:tcPr>
            <w:tcW w:w="675" w:type="dxa"/>
          </w:tcPr>
          <w:p w:rsidR="00776FD6" w:rsidRPr="00776FD6" w:rsidRDefault="00776FD6" w:rsidP="00776FD6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vanish/>
              </w:rPr>
            </w:pPr>
          </w:p>
          <w:p w:rsidR="00776FD6" w:rsidRPr="00195CB2" w:rsidRDefault="00776FD6" w:rsidP="00776FD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</w:pPr>
            <w:bookmarkStart w:id="0" w:name="_GoBack"/>
          </w:p>
        </w:tc>
        <w:tc>
          <w:tcPr>
            <w:tcW w:w="4536" w:type="dxa"/>
            <w:shd w:val="clear" w:color="auto" w:fill="auto"/>
          </w:tcPr>
          <w:p w:rsidR="00776FD6" w:rsidRPr="00195CB2" w:rsidRDefault="00776FD6" w:rsidP="00CD4988">
            <w:pPr>
              <w:pStyle w:val="Style1"/>
              <w:ind w:left="0" w:firstLine="0"/>
              <w:jc w:val="both"/>
            </w:pPr>
            <w:r w:rsidRPr="00195CB2">
              <w:rPr>
                <w:rFonts w:hint="eastAsia"/>
                <w:lang w:eastAsia="zh-HK"/>
              </w:rPr>
              <w:t>家長教</w:t>
            </w:r>
            <w:r w:rsidRPr="00195CB2">
              <w:rPr>
                <w:rFonts w:hint="eastAsia"/>
              </w:rPr>
              <w:t>師</w:t>
            </w:r>
            <w:r w:rsidRPr="00195CB2">
              <w:rPr>
                <w:rFonts w:hint="eastAsia"/>
                <w:lang w:eastAsia="zh-HK"/>
              </w:rPr>
              <w:t>會活</w:t>
            </w:r>
            <w:r w:rsidRPr="00195CB2">
              <w:rPr>
                <w:rFonts w:hint="eastAsia"/>
              </w:rPr>
              <w:t>動</w:t>
            </w:r>
          </w:p>
        </w:tc>
      </w:tr>
    </w:tbl>
    <w:p w:rsidR="00776FD6" w:rsidRPr="00195CB2" w:rsidRDefault="00776FD6" w:rsidP="00776FD6">
      <w:pPr>
        <w:rPr>
          <w:lang w:eastAsia="zh-TW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776FD6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195CB2">
              <w:rPr>
                <w:lang w:eastAsia="zh-TW"/>
              </w:rPr>
              <w:t>最近一個學年，該名子女的學校家長會有多少以下活動呢？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776FD6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776FD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討論學校政策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776FD6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776FD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討論學生情況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776FD6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776FD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討論教師情況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776FD6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776FD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討論家長情況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776FD6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776FD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參與義工服務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776FD6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776FD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同校方一齊討論事情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776FD6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776FD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進行家長教育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776FD6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776FD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家長之間互相幫助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D6" w:rsidRPr="00195CB2" w:rsidRDefault="00776FD6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bookmarkEnd w:id="0"/>
    </w:tbl>
    <w:p w:rsidR="002C4FDE" w:rsidRDefault="00776FD6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9F7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90DB9"/>
    <w:multiLevelType w:val="multilevel"/>
    <w:tmpl w:val="F39EAF88"/>
    <w:lvl w:ilvl="0">
      <w:start w:val="20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D6"/>
    <w:rsid w:val="00776FD6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707F2-535E-4DC7-9E9D-89939B6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D6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76FD6"/>
    <w:pPr>
      <w:widowControl w:val="0"/>
      <w:ind w:left="360" w:hanging="360"/>
    </w:pPr>
    <w:rPr>
      <w:kern w:val="2"/>
      <w:lang w:eastAsia="zh-TW"/>
    </w:rPr>
  </w:style>
  <w:style w:type="paragraph" w:styleId="a3">
    <w:name w:val="List Paragraph"/>
    <w:basedOn w:val="a"/>
    <w:uiPriority w:val="34"/>
    <w:qFormat/>
    <w:rsid w:val="00776F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2019-10-04T03:29:00Z</dcterms:created>
  <dcterms:modified xsi:type="dcterms:W3CDTF">2019-10-04T03:35:00Z</dcterms:modified>
</cp:coreProperties>
</file>