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B56EA" w14:textId="22B4DFB9" w:rsidR="0014783F" w:rsidRPr="008C10AC" w:rsidRDefault="00A17AD3" w:rsidP="00147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843A57">
        <w:rPr>
          <w:rFonts w:eastAsia="PMingLiU" w:hint="eastAsia"/>
          <w:lang w:eastAsia="zh-TW"/>
        </w:rPr>
        <w:t>社</w:t>
      </w:r>
      <w:r w:rsidRPr="00843A57">
        <w:rPr>
          <w:rFonts w:eastAsia="PMingLiU" w:hint="eastAsia"/>
          <w:sz w:val="24"/>
          <w:szCs w:val="24"/>
          <w:lang w:eastAsia="zh-TW"/>
        </w:rPr>
        <w:t>區內青年</w:t>
      </w:r>
      <w:r w:rsidR="0014783F" w:rsidRPr="008C10AC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對社工的依</w:t>
      </w:r>
      <w:r w:rsidR="0014783F" w:rsidRPr="008C10AC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附</w:t>
      </w:r>
      <w:r w:rsidR="0014783F" w:rsidRPr="008C10AC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(</w:t>
      </w:r>
      <w:r w:rsidRPr="00A17AD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Attachment to social workers of youths in the community</w:t>
      </w:r>
      <w:r w:rsidR="0014783F" w:rsidRPr="008C10AC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) </w:t>
      </w:r>
      <w:r w:rsidR="0014783F" w:rsidRPr="008C10AC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3"/>
        <w:gridCol w:w="8073"/>
      </w:tblGrid>
      <w:tr w:rsidR="0014783F" w:rsidRPr="008C10AC" w14:paraId="3051419A" w14:textId="77777777" w:rsidTr="00A64FE5">
        <w:tc>
          <w:tcPr>
            <w:tcW w:w="943" w:type="dxa"/>
            <w:shd w:val="clear" w:color="auto" w:fill="auto"/>
          </w:tcPr>
          <w:p w14:paraId="39E232E3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3" w:type="dxa"/>
            <w:shd w:val="clear" w:color="auto" w:fill="auto"/>
          </w:tcPr>
          <w:p w14:paraId="35C70D2D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促進幸福，自我效能，成就</w:t>
            </w:r>
          </w:p>
        </w:tc>
      </w:tr>
      <w:tr w:rsidR="0014783F" w:rsidRPr="008C10AC" w14:paraId="4BC0275D" w14:textId="77777777" w:rsidTr="00A64FE5">
        <w:tc>
          <w:tcPr>
            <w:tcW w:w="943" w:type="dxa"/>
            <w:shd w:val="clear" w:color="auto" w:fill="auto"/>
          </w:tcPr>
          <w:p w14:paraId="384E8B03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8073" w:type="dxa"/>
            <w:shd w:val="clear" w:color="auto" w:fill="auto"/>
          </w:tcPr>
          <w:p w14:paraId="3837B24E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自我調節，模</w:t>
            </w:r>
            <w:r w:rsidRPr="008C10A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範</w:t>
            </w: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，社會融合</w:t>
            </w:r>
          </w:p>
        </w:tc>
      </w:tr>
      <w:tr w:rsidR="0014783F" w:rsidRPr="008C10AC" w14:paraId="62CED5CE" w14:textId="77777777" w:rsidTr="00A64FE5">
        <w:tc>
          <w:tcPr>
            <w:tcW w:w="943" w:type="dxa"/>
            <w:shd w:val="clear" w:color="auto" w:fill="auto"/>
          </w:tcPr>
          <w:p w14:paraId="25B2EA23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8073" w:type="dxa"/>
            <w:shd w:val="clear" w:color="auto" w:fill="auto"/>
          </w:tcPr>
          <w:p w14:paraId="5BCD01E7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罪行</w:t>
            </w:r>
          </w:p>
        </w:tc>
      </w:tr>
      <w:tr w:rsidR="0014783F" w:rsidRPr="008C10AC" w14:paraId="7C815639" w14:textId="77777777" w:rsidTr="00A64FE5">
        <w:tc>
          <w:tcPr>
            <w:tcW w:w="943" w:type="dxa"/>
            <w:shd w:val="clear" w:color="auto" w:fill="auto"/>
          </w:tcPr>
          <w:p w14:paraId="33ED2657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8073" w:type="dxa"/>
            <w:shd w:val="clear" w:color="auto" w:fill="auto"/>
          </w:tcPr>
          <w:p w14:paraId="2BE49DAA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青年</w:t>
            </w:r>
          </w:p>
        </w:tc>
      </w:tr>
      <w:tr w:rsidR="0014783F" w:rsidRPr="008C10AC" w14:paraId="3AD2D139" w14:textId="77777777" w:rsidTr="00A64FE5">
        <w:tc>
          <w:tcPr>
            <w:tcW w:w="943" w:type="dxa"/>
            <w:shd w:val="clear" w:color="auto" w:fill="auto"/>
          </w:tcPr>
          <w:p w14:paraId="08D5D640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3" w:type="dxa"/>
            <w:shd w:val="clear" w:color="auto" w:fill="auto"/>
          </w:tcPr>
          <w:p w14:paraId="0E890D60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項</w:t>
            </w: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5</w:t>
            </w: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分評分項目</w:t>
            </w:r>
          </w:p>
        </w:tc>
      </w:tr>
      <w:tr w:rsidR="0014783F" w:rsidRPr="008C10AC" w14:paraId="1FEB6D6E" w14:textId="77777777" w:rsidTr="00A64FE5">
        <w:tc>
          <w:tcPr>
            <w:tcW w:w="943" w:type="dxa"/>
            <w:shd w:val="clear" w:color="auto" w:fill="auto"/>
          </w:tcPr>
          <w:p w14:paraId="44B15E22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3" w:type="dxa"/>
            <w:shd w:val="clear" w:color="auto" w:fill="auto"/>
          </w:tcPr>
          <w:p w14:paraId="637523CD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C10AC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817</w:t>
            </w:r>
          </w:p>
        </w:tc>
      </w:tr>
      <w:tr w:rsidR="0014783F" w:rsidRPr="008C10AC" w14:paraId="29AB2BE6" w14:textId="77777777" w:rsidTr="00A64FE5">
        <w:tc>
          <w:tcPr>
            <w:tcW w:w="943" w:type="dxa"/>
            <w:shd w:val="clear" w:color="auto" w:fill="auto"/>
          </w:tcPr>
          <w:p w14:paraId="25D1D567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8073" w:type="dxa"/>
            <w:shd w:val="clear" w:color="auto" w:fill="auto"/>
          </w:tcPr>
          <w:p w14:paraId="7DF48BFC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8C10A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Ngai, Ngan-pun, Chau-kiu Cheung,</w:t>
            </w:r>
            <w:r w:rsidRPr="008C10AC">
              <w:rPr>
                <w:rFonts w:ascii="Times New Roman" w:eastAsia="PMingLiU" w:hAnsi="Times" w:cs="Times New Roman"/>
                <w:b/>
                <w:sz w:val="24"/>
                <w:szCs w:val="20"/>
                <w:lang w:eastAsia="en-US"/>
              </w:rPr>
              <w:t xml:space="preserve"> </w:t>
            </w:r>
            <w:r w:rsidRPr="008C10AC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>Xialing Xie, Zhongxin Sun, Minxia Tu, and Jijing Chen.</w:t>
            </w:r>
            <w:r w:rsidRPr="008C10A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 xml:space="preserve"> 2001. </w:t>
            </w:r>
            <w:r w:rsidRPr="008C10AC">
              <w:rPr>
                <w:rFonts w:ascii="Times New Roman" w:eastAsia="PMingLiU" w:hAnsi="Times" w:cs="Times New Roman"/>
                <w:i/>
                <w:iCs/>
                <w:sz w:val="24"/>
                <w:szCs w:val="20"/>
                <w:lang w:eastAsia="en-US"/>
              </w:rPr>
              <w:t>Assessing the Likelihood of Crime and Delinquency: A Study of Marginal Youths in Hong Kong</w:t>
            </w:r>
            <w:r w:rsidRPr="008C10AC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Kong: Chinese University of Hong Kong.</w:t>
            </w:r>
          </w:p>
        </w:tc>
      </w:tr>
    </w:tbl>
    <w:p w14:paraId="26BFD905" w14:textId="77777777" w:rsidR="0014783F" w:rsidRPr="008C10AC" w:rsidRDefault="0014783F" w:rsidP="00147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28F54CB7" w14:textId="01A73026" w:rsidR="0014783F" w:rsidRPr="008C10AC" w:rsidRDefault="00A6798A" w:rsidP="00147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843A57">
        <w:rPr>
          <w:rFonts w:eastAsia="PMingLiU" w:hint="eastAsia"/>
          <w:lang w:eastAsia="zh-TW"/>
        </w:rPr>
        <w:t>社</w:t>
      </w:r>
      <w:r w:rsidRPr="00843A57">
        <w:rPr>
          <w:rFonts w:eastAsia="PMingLiU" w:hint="eastAsia"/>
          <w:sz w:val="24"/>
          <w:szCs w:val="24"/>
          <w:lang w:eastAsia="zh-TW"/>
        </w:rPr>
        <w:t>區內青年</w:t>
      </w:r>
      <w:r w:rsidRPr="008C10AC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對社工的依</w:t>
      </w:r>
      <w:r w:rsidRPr="008C10AC">
        <w:rPr>
          <w:rFonts w:ascii="Times New Roman" w:eastAsia="PMingLiU" w:hAnsi="Times New Roman" w:cs="Times New Roman" w:hint="eastAsia"/>
          <w:color w:val="000000"/>
          <w:sz w:val="24"/>
          <w:szCs w:val="24"/>
          <w:lang w:eastAsia="zh-TW"/>
        </w:rPr>
        <w:t>附</w:t>
      </w:r>
      <w:bookmarkStart w:id="0" w:name="_GoBack"/>
      <w:bookmarkEnd w:id="0"/>
      <w:r w:rsidR="0014783F" w:rsidRPr="008C10AC">
        <w:rPr>
          <w:rFonts w:ascii="Times New Roman" w:hAnsi="Times New Roman" w:cs="Times New Roman" w:hint="eastAsia"/>
          <w:kern w:val="2"/>
          <w:sz w:val="24"/>
          <w:szCs w:val="24"/>
          <w:lang w:eastAsia="zh-HK"/>
        </w:rPr>
        <w:t>的</w:t>
      </w:r>
      <w:r w:rsidR="0014783F" w:rsidRPr="008C10AC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810"/>
        <w:gridCol w:w="1170"/>
        <w:gridCol w:w="1170"/>
        <w:gridCol w:w="1170"/>
        <w:gridCol w:w="1170"/>
      </w:tblGrid>
      <w:tr w:rsidR="0014783F" w:rsidRPr="008C10AC" w14:paraId="5C7DFAE4" w14:textId="77777777" w:rsidTr="00A64FE5">
        <w:tc>
          <w:tcPr>
            <w:tcW w:w="2875" w:type="dxa"/>
            <w:shd w:val="clear" w:color="auto" w:fill="auto"/>
          </w:tcPr>
          <w:p w14:paraId="658CCF49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14:paraId="65F9164F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14:paraId="1FD9B908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14:paraId="7E9C23B2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14:paraId="471261EB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14:paraId="274350C2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14783F" w:rsidRPr="008C10AC" w14:paraId="60790982" w14:textId="77777777" w:rsidTr="00A64FE5">
        <w:tc>
          <w:tcPr>
            <w:tcW w:w="2875" w:type="dxa"/>
            <w:shd w:val="clear" w:color="auto" w:fill="auto"/>
          </w:tcPr>
          <w:p w14:paraId="680EE38D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項目</w:t>
            </w: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1 – </w:t>
            </w:r>
            <w:r w:rsidRPr="008C10A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5</w:t>
            </w: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14:paraId="1E3C998D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15DB7D55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14:paraId="2063E7D1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33C110C6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14:paraId="10AD3939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1E6EBD36" w14:textId="77777777" w:rsidR="0014783F" w:rsidRPr="008C10AC" w:rsidRDefault="0014783F" w:rsidP="001478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09"/>
      </w:tblGrid>
      <w:tr w:rsidR="0014783F" w:rsidRPr="008C10AC" w14:paraId="29857508" w14:textId="77777777" w:rsidTr="00A64FE5">
        <w:tc>
          <w:tcPr>
            <w:tcW w:w="3707" w:type="dxa"/>
            <w:shd w:val="clear" w:color="auto" w:fill="auto"/>
          </w:tcPr>
          <w:p w14:paraId="195D7332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量表得分：項目分數的平均</w:t>
            </w:r>
          </w:p>
        </w:tc>
        <w:tc>
          <w:tcPr>
            <w:tcW w:w="5309" w:type="dxa"/>
            <w:shd w:val="clear" w:color="auto" w:fill="auto"/>
          </w:tcPr>
          <w:p w14:paraId="31190FF2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行動</w:t>
            </w:r>
          </w:p>
        </w:tc>
      </w:tr>
      <w:tr w:rsidR="0014783F" w:rsidRPr="008C10AC" w14:paraId="15A6EC6D" w14:textId="77777777" w:rsidTr="00A64FE5">
        <w:tc>
          <w:tcPr>
            <w:tcW w:w="3707" w:type="dxa"/>
            <w:shd w:val="clear" w:color="auto" w:fill="auto"/>
          </w:tcPr>
          <w:p w14:paraId="7FE77DA2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6ECBA5DC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讚賞</w:t>
            </w:r>
          </w:p>
        </w:tc>
      </w:tr>
      <w:tr w:rsidR="0014783F" w:rsidRPr="008C10AC" w14:paraId="4D54FC09" w14:textId="77777777" w:rsidTr="00A64FE5">
        <w:tc>
          <w:tcPr>
            <w:tcW w:w="3707" w:type="dxa"/>
            <w:shd w:val="clear" w:color="auto" w:fill="auto"/>
          </w:tcPr>
          <w:p w14:paraId="3FC8BCAF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12FB4A10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需要稍作推動</w:t>
            </w:r>
          </w:p>
        </w:tc>
      </w:tr>
      <w:tr w:rsidR="0014783F" w:rsidRPr="008C10AC" w14:paraId="74211612" w14:textId="77777777" w:rsidTr="00A64FE5">
        <w:tc>
          <w:tcPr>
            <w:tcW w:w="3707" w:type="dxa"/>
            <w:shd w:val="clear" w:color="auto" w:fill="auto"/>
          </w:tcPr>
          <w:p w14:paraId="5055D643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08099EE3" w14:textId="77777777" w:rsidR="0014783F" w:rsidRPr="008C10AC" w:rsidRDefault="0014783F" w:rsidP="00A64F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8C10AC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val="en-HK" w:eastAsia="zh-TW"/>
              </w:rPr>
              <w:t>需要積極推動</w:t>
            </w:r>
          </w:p>
        </w:tc>
      </w:tr>
    </w:tbl>
    <w:p w14:paraId="3458A5CE" w14:textId="77777777" w:rsidR="0014783F" w:rsidRPr="008C10AC" w:rsidRDefault="0014783F" w:rsidP="0014783F"/>
    <w:sectPr w:rsidR="0014783F" w:rsidRPr="008C1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519EC" w14:textId="77777777" w:rsidR="007602B3" w:rsidRDefault="007602B3" w:rsidP="00A56F1F">
      <w:r>
        <w:separator/>
      </w:r>
    </w:p>
  </w:endnote>
  <w:endnote w:type="continuationSeparator" w:id="0">
    <w:p w14:paraId="5CC05E50" w14:textId="77777777" w:rsidR="007602B3" w:rsidRDefault="007602B3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39D711" w14:textId="77777777" w:rsidR="007602B3" w:rsidRDefault="007602B3" w:rsidP="00A56F1F">
      <w:r>
        <w:separator/>
      </w:r>
    </w:p>
  </w:footnote>
  <w:footnote w:type="continuationSeparator" w:id="0">
    <w:p w14:paraId="4369A28C" w14:textId="77777777" w:rsidR="007602B3" w:rsidRDefault="007602B3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113F7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4233AA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F463B6"/>
    <w:multiLevelType w:val="multilevel"/>
    <w:tmpl w:val="F7AE8CE6"/>
    <w:lvl w:ilvl="0">
      <w:start w:val="8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729B06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E60C4C"/>
    <w:multiLevelType w:val="multilevel"/>
    <w:tmpl w:val="F7AE8CE6"/>
    <w:lvl w:ilvl="0">
      <w:start w:val="8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A8B"/>
    <w:rsid w:val="000F269E"/>
    <w:rsid w:val="000F4135"/>
    <w:rsid w:val="00110C4F"/>
    <w:rsid w:val="00111B5F"/>
    <w:rsid w:val="00113346"/>
    <w:rsid w:val="0011537A"/>
    <w:rsid w:val="00141FA7"/>
    <w:rsid w:val="00147638"/>
    <w:rsid w:val="0014783F"/>
    <w:rsid w:val="00151636"/>
    <w:rsid w:val="00176B93"/>
    <w:rsid w:val="001B1721"/>
    <w:rsid w:val="001B4927"/>
    <w:rsid w:val="001C616C"/>
    <w:rsid w:val="001D07AB"/>
    <w:rsid w:val="001D4FEF"/>
    <w:rsid w:val="00201FC1"/>
    <w:rsid w:val="00220190"/>
    <w:rsid w:val="00233395"/>
    <w:rsid w:val="00266253"/>
    <w:rsid w:val="00270170"/>
    <w:rsid w:val="002740F2"/>
    <w:rsid w:val="002742A2"/>
    <w:rsid w:val="002743B2"/>
    <w:rsid w:val="00276BEB"/>
    <w:rsid w:val="00297A5B"/>
    <w:rsid w:val="002B18B1"/>
    <w:rsid w:val="002B22CA"/>
    <w:rsid w:val="002B458E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903D7"/>
    <w:rsid w:val="003B777E"/>
    <w:rsid w:val="003D4491"/>
    <w:rsid w:val="003F254E"/>
    <w:rsid w:val="004136EC"/>
    <w:rsid w:val="0041432F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C3FE8"/>
    <w:rsid w:val="004C581F"/>
    <w:rsid w:val="004C623A"/>
    <w:rsid w:val="004D428E"/>
    <w:rsid w:val="004D7A54"/>
    <w:rsid w:val="0052404A"/>
    <w:rsid w:val="00537965"/>
    <w:rsid w:val="00541308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D38F0"/>
    <w:rsid w:val="00616962"/>
    <w:rsid w:val="00620966"/>
    <w:rsid w:val="0062187A"/>
    <w:rsid w:val="00634968"/>
    <w:rsid w:val="00641DC8"/>
    <w:rsid w:val="0065042B"/>
    <w:rsid w:val="00684CEE"/>
    <w:rsid w:val="00695711"/>
    <w:rsid w:val="006D1461"/>
    <w:rsid w:val="006E28D8"/>
    <w:rsid w:val="006F0850"/>
    <w:rsid w:val="007254B1"/>
    <w:rsid w:val="00743124"/>
    <w:rsid w:val="007602B3"/>
    <w:rsid w:val="00763F0D"/>
    <w:rsid w:val="00776DDC"/>
    <w:rsid w:val="007B3417"/>
    <w:rsid w:val="007B3DF7"/>
    <w:rsid w:val="007D1A4D"/>
    <w:rsid w:val="007D763E"/>
    <w:rsid w:val="007F0FDD"/>
    <w:rsid w:val="007F7415"/>
    <w:rsid w:val="008209C2"/>
    <w:rsid w:val="00835596"/>
    <w:rsid w:val="00845B14"/>
    <w:rsid w:val="00850BB1"/>
    <w:rsid w:val="00880142"/>
    <w:rsid w:val="00880F64"/>
    <w:rsid w:val="00891CFB"/>
    <w:rsid w:val="008C0A46"/>
    <w:rsid w:val="008C10AC"/>
    <w:rsid w:val="008E31A4"/>
    <w:rsid w:val="008E4F5B"/>
    <w:rsid w:val="00900592"/>
    <w:rsid w:val="00911A3C"/>
    <w:rsid w:val="00971298"/>
    <w:rsid w:val="0097214D"/>
    <w:rsid w:val="00973FBD"/>
    <w:rsid w:val="00982921"/>
    <w:rsid w:val="0098318F"/>
    <w:rsid w:val="0098440A"/>
    <w:rsid w:val="009C453B"/>
    <w:rsid w:val="009D4B89"/>
    <w:rsid w:val="009E69D2"/>
    <w:rsid w:val="009E6B7C"/>
    <w:rsid w:val="00A06908"/>
    <w:rsid w:val="00A17AD3"/>
    <w:rsid w:val="00A20A54"/>
    <w:rsid w:val="00A26B70"/>
    <w:rsid w:val="00A27762"/>
    <w:rsid w:val="00A27A90"/>
    <w:rsid w:val="00A34528"/>
    <w:rsid w:val="00A50305"/>
    <w:rsid w:val="00A505B3"/>
    <w:rsid w:val="00A56F1F"/>
    <w:rsid w:val="00A6798A"/>
    <w:rsid w:val="00A92B90"/>
    <w:rsid w:val="00AB5BD3"/>
    <w:rsid w:val="00B04EFD"/>
    <w:rsid w:val="00B34810"/>
    <w:rsid w:val="00B41CB7"/>
    <w:rsid w:val="00B45FCB"/>
    <w:rsid w:val="00B605E9"/>
    <w:rsid w:val="00B65858"/>
    <w:rsid w:val="00B66258"/>
    <w:rsid w:val="00B67EFD"/>
    <w:rsid w:val="00B71652"/>
    <w:rsid w:val="00B727E3"/>
    <w:rsid w:val="00B83CB0"/>
    <w:rsid w:val="00BC0398"/>
    <w:rsid w:val="00BC2050"/>
    <w:rsid w:val="00BC6866"/>
    <w:rsid w:val="00BC7C64"/>
    <w:rsid w:val="00BD437F"/>
    <w:rsid w:val="00C34D98"/>
    <w:rsid w:val="00C53183"/>
    <w:rsid w:val="00C84E50"/>
    <w:rsid w:val="00C863C7"/>
    <w:rsid w:val="00C91AC5"/>
    <w:rsid w:val="00CD2049"/>
    <w:rsid w:val="00CD471D"/>
    <w:rsid w:val="00CF0934"/>
    <w:rsid w:val="00CF2A1E"/>
    <w:rsid w:val="00D02972"/>
    <w:rsid w:val="00D2460F"/>
    <w:rsid w:val="00D61367"/>
    <w:rsid w:val="00D71937"/>
    <w:rsid w:val="00D928FA"/>
    <w:rsid w:val="00DB3068"/>
    <w:rsid w:val="00DC2F53"/>
    <w:rsid w:val="00DD7C8B"/>
    <w:rsid w:val="00DE6B35"/>
    <w:rsid w:val="00DF01DD"/>
    <w:rsid w:val="00DF4B44"/>
    <w:rsid w:val="00E1343D"/>
    <w:rsid w:val="00E50CC0"/>
    <w:rsid w:val="00E55DA7"/>
    <w:rsid w:val="00E63B4A"/>
    <w:rsid w:val="00E7112D"/>
    <w:rsid w:val="00E72AA6"/>
    <w:rsid w:val="00E80AEB"/>
    <w:rsid w:val="00E96FE5"/>
    <w:rsid w:val="00EA0E9A"/>
    <w:rsid w:val="00EA4A9E"/>
    <w:rsid w:val="00EA4E42"/>
    <w:rsid w:val="00EA5A27"/>
    <w:rsid w:val="00EC3FFF"/>
    <w:rsid w:val="00ED21A5"/>
    <w:rsid w:val="00F41973"/>
    <w:rsid w:val="00F56D3A"/>
    <w:rsid w:val="00F65776"/>
    <w:rsid w:val="00FA087E"/>
    <w:rsid w:val="00FD4A99"/>
    <w:rsid w:val="00FE1E62"/>
    <w:rsid w:val="00FE68D6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A06908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A06908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CA6B0B-B2E0-4A65-8500-60F40370B9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B035B8-1492-4B1A-89C5-F4D34226FB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BAA55-9168-4A78-AFD5-30305CD305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Yuen Hang Ng (SWK)</cp:lastModifiedBy>
  <cp:revision>4</cp:revision>
  <dcterms:created xsi:type="dcterms:W3CDTF">2020-01-01T05:06:00Z</dcterms:created>
  <dcterms:modified xsi:type="dcterms:W3CDTF">2020-01-01T05:10:00Z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