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F4ED" w14:textId="4BAF2FA0" w:rsidR="00DB1BE2" w:rsidRPr="002B4CA9" w:rsidRDefault="00CC3986" w:rsidP="00DB1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C3986">
        <w:rPr>
          <w:rFonts w:ascii="Times New Roman" w:eastAsia="DengXian" w:hAnsi="Times New Roman" w:cs="Times New Roman" w:hint="eastAsia"/>
          <w:kern w:val="2"/>
          <w:sz w:val="24"/>
          <w:szCs w:val="24"/>
        </w:rPr>
        <w:t>道德信念</w:t>
      </w:r>
      <w:r w:rsidRPr="00CC3986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 w:rsidRPr="002B4CA9">
        <w:rPr>
          <w:rFonts w:ascii="Times New Roman" w:eastAsia="Microsoft YaHei UI" w:hAnsi="Times New Roman" w:cs="Times New Roman"/>
          <w:color w:val="000000"/>
          <w:sz w:val="24"/>
          <w:szCs w:val="24"/>
        </w:rPr>
        <w:t>Moral belief</w:t>
      </w:r>
      <w:r w:rsidRPr="00CC3986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Pr="00CC3986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DB1BE2" w:rsidRPr="002B4CA9" w14:paraId="0EECE524" w14:textId="77777777" w:rsidTr="002B4CA9">
        <w:tc>
          <w:tcPr>
            <w:tcW w:w="945" w:type="dxa"/>
            <w:shd w:val="clear" w:color="auto" w:fill="auto"/>
          </w:tcPr>
          <w:p w14:paraId="19741B6A" w14:textId="404918BE" w:rsidR="00DB1BE2" w:rsidRPr="002B4CA9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C398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164C79E4" w14:textId="4E620C42" w:rsidR="00DB1BE2" w:rsidRPr="002B4CA9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C398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促进帮助，责任，遵纪守法，理性</w:t>
            </w:r>
          </w:p>
        </w:tc>
      </w:tr>
      <w:tr w:rsidR="00DB1BE2" w:rsidRPr="002B4CA9" w14:paraId="081EDC63" w14:textId="77777777" w:rsidTr="002B4CA9">
        <w:tc>
          <w:tcPr>
            <w:tcW w:w="945" w:type="dxa"/>
            <w:shd w:val="clear" w:color="auto" w:fill="auto"/>
          </w:tcPr>
          <w:p w14:paraId="311F4A3B" w14:textId="3725B823" w:rsidR="00DB1BE2" w:rsidRPr="002B4CA9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C398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1" w:type="dxa"/>
            <w:shd w:val="clear" w:color="auto" w:fill="auto"/>
          </w:tcPr>
          <w:p w14:paraId="186F7D19" w14:textId="4373F102" w:rsidR="00DB1BE2" w:rsidRPr="002B4CA9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C398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美德，认知发展，亲职</w:t>
            </w:r>
          </w:p>
        </w:tc>
      </w:tr>
      <w:tr w:rsidR="00DB1BE2" w:rsidRPr="002B4CA9" w14:paraId="6973AF9F" w14:textId="77777777" w:rsidTr="002B4CA9">
        <w:tc>
          <w:tcPr>
            <w:tcW w:w="945" w:type="dxa"/>
            <w:shd w:val="clear" w:color="auto" w:fill="auto"/>
          </w:tcPr>
          <w:p w14:paraId="22F96D33" w14:textId="43095640" w:rsidR="00DB1BE2" w:rsidRPr="002B4CA9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C398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1" w:type="dxa"/>
            <w:shd w:val="clear" w:color="auto" w:fill="auto"/>
          </w:tcPr>
          <w:p w14:paraId="55DF0FF3" w14:textId="76C4830D" w:rsidR="00DB1BE2" w:rsidRPr="002B4CA9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C398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罪行</w:t>
            </w:r>
          </w:p>
        </w:tc>
      </w:tr>
      <w:tr w:rsidR="00DB1BE2" w:rsidRPr="002B4CA9" w14:paraId="5869EAE9" w14:textId="77777777" w:rsidTr="002B4CA9">
        <w:tc>
          <w:tcPr>
            <w:tcW w:w="945" w:type="dxa"/>
            <w:shd w:val="clear" w:color="auto" w:fill="auto"/>
          </w:tcPr>
          <w:p w14:paraId="16255881" w14:textId="396C7C31" w:rsidR="00DB1BE2" w:rsidRPr="002B4CA9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C398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1" w:type="dxa"/>
            <w:shd w:val="clear" w:color="auto" w:fill="auto"/>
          </w:tcPr>
          <w:p w14:paraId="31C11C5D" w14:textId="237782DF" w:rsidR="00DB1BE2" w:rsidRPr="002B4CA9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C398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DB1BE2" w:rsidRPr="002B4CA9" w14:paraId="73633AE0" w14:textId="77777777" w:rsidTr="002B4CA9">
        <w:tc>
          <w:tcPr>
            <w:tcW w:w="945" w:type="dxa"/>
            <w:shd w:val="clear" w:color="auto" w:fill="auto"/>
          </w:tcPr>
          <w:p w14:paraId="7265BF4A" w14:textId="683721A5" w:rsidR="00DB1BE2" w:rsidRPr="002B4CA9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C398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44686122" w14:textId="4ED8773B" w:rsidR="00DB1BE2" w:rsidRPr="002B4CA9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C398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CC398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CC398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051FFC" w:rsidRPr="00051FF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r w:rsidRPr="00CC398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DB1BE2" w:rsidRPr="002B4CA9" w14:paraId="47E50EEE" w14:textId="77777777" w:rsidTr="002B4CA9">
        <w:tc>
          <w:tcPr>
            <w:tcW w:w="945" w:type="dxa"/>
            <w:shd w:val="clear" w:color="auto" w:fill="auto"/>
          </w:tcPr>
          <w:p w14:paraId="40D6A84C" w14:textId="13CE0EAB" w:rsidR="00DB1BE2" w:rsidRPr="002B4CA9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C398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06034E72" w14:textId="10C028B3" w:rsidR="00DB1BE2" w:rsidRPr="002B4CA9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C3986">
              <w:rPr>
                <w:rFonts w:ascii="Times New Roman" w:eastAsia="DengXian" w:hAnsi="Times New Roman" w:cs="Times New Roman"/>
                <w:sz w:val="24"/>
                <w:szCs w:val="24"/>
              </w:rPr>
              <w:t>.809</w:t>
            </w:r>
          </w:p>
        </w:tc>
      </w:tr>
      <w:tr w:rsidR="00DB1BE2" w:rsidRPr="002B4CA9" w14:paraId="25363ADE" w14:textId="77777777" w:rsidTr="002B4CA9">
        <w:tc>
          <w:tcPr>
            <w:tcW w:w="945" w:type="dxa"/>
            <w:shd w:val="clear" w:color="auto" w:fill="auto"/>
          </w:tcPr>
          <w:p w14:paraId="397A9E0C" w14:textId="31D2E787" w:rsidR="00DB1BE2" w:rsidRPr="002B4CA9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C398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1" w:type="dxa"/>
            <w:shd w:val="clear" w:color="auto" w:fill="auto"/>
          </w:tcPr>
          <w:p w14:paraId="68C4F9EA" w14:textId="77777777" w:rsidR="00DB1BE2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" w:cs="Times New Roman"/>
                <w:sz w:val="24"/>
                <w:szCs w:val="20"/>
              </w:rPr>
            </w:pPr>
            <w:r w:rsidRPr="00CC3986">
              <w:rPr>
                <w:rFonts w:ascii="Times New Roman" w:eastAsia="DengXian" w:hAnsi="Times" w:cs="Times New Roman"/>
                <w:sz w:val="24"/>
                <w:szCs w:val="20"/>
              </w:rPr>
              <w:t>Ngai, Ngan-pun, Chau-kiu Cheung,</w:t>
            </w:r>
            <w:r w:rsidRPr="00CC3986">
              <w:rPr>
                <w:rFonts w:ascii="Times New Roman" w:eastAsia="DengXian" w:hAnsi="Times" w:cs="Times New Roman"/>
                <w:b/>
                <w:sz w:val="24"/>
                <w:szCs w:val="20"/>
              </w:rPr>
              <w:t xml:space="preserve"> </w:t>
            </w:r>
            <w:r w:rsidRPr="00CC3986">
              <w:rPr>
                <w:rFonts w:ascii="Times New Roman" w:eastAsia="DengXian" w:hAnsi="Times" w:cs="Times New Roman"/>
                <w:bCs/>
                <w:sz w:val="24"/>
                <w:szCs w:val="20"/>
              </w:rPr>
              <w:t>Xialing Xie, Zhongxin Sun, Minxia Tu, and Jijing Chen.</w:t>
            </w:r>
            <w:r w:rsidRPr="00CC3986">
              <w:rPr>
                <w:rFonts w:ascii="Times New Roman" w:eastAsia="DengXian" w:hAnsi="Times" w:cs="Times New Roman"/>
                <w:sz w:val="24"/>
                <w:szCs w:val="20"/>
              </w:rPr>
              <w:t xml:space="preserve"> 2001. </w:t>
            </w:r>
            <w:r w:rsidRPr="00CC3986">
              <w:rPr>
                <w:rFonts w:ascii="Times New Roman" w:eastAsia="DengXian" w:hAnsi="Times" w:cs="Times New Roman"/>
                <w:i/>
                <w:iCs/>
                <w:sz w:val="24"/>
                <w:szCs w:val="20"/>
              </w:rPr>
              <w:t>Assessing the Likelihood of Crime and Delinquency: A Study of Marginal Youths in Hong Kong</w:t>
            </w:r>
            <w:r w:rsidRPr="00CC3986">
              <w:rPr>
                <w:rFonts w:ascii="Times New Roman" w:eastAsia="DengXian" w:hAnsi="Times" w:cs="Times New Roman"/>
                <w:sz w:val="24"/>
                <w:szCs w:val="20"/>
              </w:rPr>
              <w:t>. Hong Kong: Chinese University of Hong Kong.</w:t>
            </w:r>
          </w:p>
          <w:p w14:paraId="10435D2F" w14:textId="77777777" w:rsidR="003D4878" w:rsidRDefault="003D4878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" w:cs="Times New Roman"/>
                <w:sz w:val="24"/>
                <w:szCs w:val="20"/>
              </w:rPr>
            </w:pPr>
          </w:p>
          <w:p w14:paraId="035A9950" w14:textId="77777777" w:rsidR="003D4878" w:rsidRDefault="003D4878" w:rsidP="003D4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79516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Elliott, Delbert S., David Huzinga, and Scott Menard. 1989. </w:t>
            </w:r>
            <w:r w:rsidRPr="00795165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Multiple Problem Youth: Delinquency, Substance Use, and Mental Health Problems</w:t>
            </w:r>
            <w:r w:rsidRPr="0079516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New York: Springer-Verlag.</w:t>
            </w:r>
          </w:p>
          <w:p w14:paraId="45B83F3F" w14:textId="77777777" w:rsidR="003D4878" w:rsidRPr="00795165" w:rsidRDefault="003D4878" w:rsidP="003D4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300E072E" w14:textId="485F1BAB" w:rsidR="003D4878" w:rsidRPr="002B4CA9" w:rsidRDefault="003D4878" w:rsidP="003D4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9516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Matsueda, Ross L. 1989. </w:t>
            </w:r>
            <w:r w:rsidRPr="0079516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“</w:t>
            </w:r>
            <w:r w:rsidRPr="0079516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The Dynamics of Moral Beliefs and Minor Deviance.</w:t>
            </w:r>
            <w:r w:rsidRPr="0079516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”</w:t>
            </w:r>
            <w:r w:rsidRPr="0079516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795165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Social Forces</w:t>
            </w:r>
            <w:r w:rsidRPr="0079516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68(2):428-457.</w:t>
            </w:r>
            <w:bookmarkStart w:id="0" w:name="_GoBack"/>
            <w:bookmarkEnd w:id="0"/>
          </w:p>
        </w:tc>
      </w:tr>
    </w:tbl>
    <w:p w14:paraId="2C7D113E" w14:textId="77777777" w:rsidR="00DB1BE2" w:rsidRPr="002B4CA9" w:rsidRDefault="00DB1BE2" w:rsidP="00DB1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50B5303" w14:textId="5DC2A34A" w:rsidR="00DB1BE2" w:rsidRPr="002B4CA9" w:rsidRDefault="00CC3986" w:rsidP="00DB1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C3986">
        <w:rPr>
          <w:rFonts w:ascii="Times New Roman" w:eastAsia="DengXian" w:hAnsi="Times New Roman" w:cs="Times New Roman" w:hint="eastAsia"/>
          <w:kern w:val="2"/>
          <w:sz w:val="24"/>
          <w:szCs w:val="24"/>
        </w:rPr>
        <w:t>道德信念</w:t>
      </w:r>
      <w:r w:rsidRPr="00CC3986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B1BE2" w:rsidRPr="002B4CA9" w14:paraId="5F6B09BF" w14:textId="77777777" w:rsidTr="002B4CA9">
        <w:tc>
          <w:tcPr>
            <w:tcW w:w="2875" w:type="dxa"/>
            <w:shd w:val="clear" w:color="auto" w:fill="auto"/>
          </w:tcPr>
          <w:p w14:paraId="2E7C6B9D" w14:textId="720A832E" w:rsidR="00DB1BE2" w:rsidRPr="002B4CA9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C398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7639317C" w14:textId="6E8759C5" w:rsidR="00DB1BE2" w:rsidRPr="002B4CA9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C3986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0B2C5EE2" w14:textId="645A747D" w:rsidR="00DB1BE2" w:rsidRPr="002B4CA9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C398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4040A8E4" w14:textId="464227CF" w:rsidR="00DB1BE2" w:rsidRPr="002B4CA9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C398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0B9C13CA" w14:textId="14A64C66" w:rsidR="00DB1BE2" w:rsidRPr="002B4CA9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C398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7DAFE181" w14:textId="4B647675" w:rsidR="00DB1BE2" w:rsidRPr="002B4CA9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C398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B1BE2" w:rsidRPr="002B4CA9" w14:paraId="6DFFED55" w14:textId="77777777" w:rsidTr="002B4CA9">
        <w:tc>
          <w:tcPr>
            <w:tcW w:w="2875" w:type="dxa"/>
            <w:shd w:val="clear" w:color="auto" w:fill="auto"/>
          </w:tcPr>
          <w:p w14:paraId="2861D634" w14:textId="1DA2AF24" w:rsidR="00DB1BE2" w:rsidRPr="002B4CA9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C398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CC398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 8</w:t>
            </w:r>
            <w:r w:rsidRPr="00CC398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4C635F5C" w14:textId="11025A76" w:rsidR="00DB1BE2" w:rsidRPr="002B4CA9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C398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1B4E176D" w14:textId="33E931ED" w:rsidR="00DB1BE2" w:rsidRPr="002B4CA9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C398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1DE5839F" w14:textId="24F19E0F" w:rsidR="00DB1BE2" w:rsidRPr="002B4CA9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C398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08F72822" w14:textId="6EED965C" w:rsidR="00DB1BE2" w:rsidRPr="002B4CA9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C398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0CCB4AC4" w14:textId="5560D514" w:rsidR="00DB1BE2" w:rsidRPr="002B4CA9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C398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0E40D58F" w14:textId="77777777" w:rsidR="00DB1BE2" w:rsidRPr="002B4CA9" w:rsidRDefault="00DB1BE2" w:rsidP="00DB1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B1BE2" w:rsidRPr="002B4CA9" w14:paraId="1CEAA098" w14:textId="77777777" w:rsidTr="004B5039">
        <w:tc>
          <w:tcPr>
            <w:tcW w:w="3707" w:type="dxa"/>
            <w:shd w:val="clear" w:color="auto" w:fill="auto"/>
          </w:tcPr>
          <w:p w14:paraId="684D9634" w14:textId="413F6D8A" w:rsidR="00DB1BE2" w:rsidRPr="002B4CA9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C398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03883F22" w14:textId="4F87DAF5" w:rsidR="00DB1BE2" w:rsidRPr="002B4CA9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C398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B1BE2" w:rsidRPr="002B4CA9" w14:paraId="5570BF4A" w14:textId="77777777" w:rsidTr="004B5039">
        <w:tc>
          <w:tcPr>
            <w:tcW w:w="3707" w:type="dxa"/>
            <w:shd w:val="clear" w:color="auto" w:fill="auto"/>
          </w:tcPr>
          <w:p w14:paraId="701FA542" w14:textId="3EB14188" w:rsidR="00DB1BE2" w:rsidRPr="002B4CA9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C398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913BE1B" w14:textId="7B8F297C" w:rsidR="00DB1BE2" w:rsidRPr="002B4CA9" w:rsidRDefault="00CC398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C3986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4B5039" w:rsidRPr="002B4CA9" w14:paraId="1AD40DCF" w14:textId="77777777" w:rsidTr="004B5039">
        <w:tc>
          <w:tcPr>
            <w:tcW w:w="3707" w:type="dxa"/>
            <w:shd w:val="clear" w:color="auto" w:fill="auto"/>
          </w:tcPr>
          <w:p w14:paraId="61675D89" w14:textId="704007AB" w:rsidR="004B5039" w:rsidRPr="002B4CA9" w:rsidRDefault="004B5039" w:rsidP="004B5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C398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57C40F0" w14:textId="4999E43A" w:rsidR="004B5039" w:rsidRPr="002B4CA9" w:rsidRDefault="004B5039" w:rsidP="004B5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4B5039" w:rsidRPr="003D4491" w14:paraId="58929004" w14:textId="77777777" w:rsidTr="004B5039">
        <w:tc>
          <w:tcPr>
            <w:tcW w:w="3707" w:type="dxa"/>
            <w:shd w:val="clear" w:color="auto" w:fill="auto"/>
          </w:tcPr>
          <w:p w14:paraId="542270C6" w14:textId="5B7A5CCB" w:rsidR="004B5039" w:rsidRPr="002B4CA9" w:rsidRDefault="004B5039" w:rsidP="004B5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C3986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84D4D12" w14:textId="29D1A95C" w:rsidR="004B5039" w:rsidRPr="003D4491" w:rsidRDefault="004B5039" w:rsidP="004B5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09ABD98D" w14:textId="77777777" w:rsidR="00DB1BE2" w:rsidRPr="00EA0E9A" w:rsidRDefault="00DB1BE2" w:rsidP="00DB1BE2">
      <w:pPr>
        <w:rPr>
          <w:rFonts w:ascii="Times New Roman" w:hAnsi="Times New Roman" w:cs="Times New Roman"/>
          <w:sz w:val="24"/>
          <w:szCs w:val="24"/>
        </w:rPr>
      </w:pPr>
    </w:p>
    <w:p w14:paraId="20C59F83" w14:textId="77777777" w:rsidR="00DB1BE2" w:rsidRPr="00EA0E9A" w:rsidRDefault="00DB1BE2" w:rsidP="00DB1BE2">
      <w:pPr>
        <w:rPr>
          <w:rFonts w:ascii="Times New Roman" w:hAnsi="Times New Roman" w:cs="Times New Roman"/>
          <w:sz w:val="24"/>
          <w:szCs w:val="24"/>
        </w:rPr>
      </w:pPr>
    </w:p>
    <w:p w14:paraId="58851B49" w14:textId="77777777" w:rsidR="00DB1BE2" w:rsidRPr="00EA0E9A" w:rsidRDefault="00DB1BE2" w:rsidP="00DB1BE2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DB1BE2" w:rsidRDefault="00DC2F53" w:rsidP="00DB1BE2"/>
    <w:sectPr w:rsidR="00DC2F53" w:rsidRPr="00DB1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3CFC6" w14:textId="77777777" w:rsidR="00342D5E" w:rsidRDefault="00342D5E" w:rsidP="00A56F1F">
      <w:r>
        <w:separator/>
      </w:r>
    </w:p>
  </w:endnote>
  <w:endnote w:type="continuationSeparator" w:id="0">
    <w:p w14:paraId="2446EAC9" w14:textId="77777777" w:rsidR="00342D5E" w:rsidRDefault="00342D5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98933" w14:textId="77777777" w:rsidR="00342D5E" w:rsidRDefault="00342D5E" w:rsidP="00A56F1F">
      <w:r>
        <w:separator/>
      </w:r>
    </w:p>
  </w:footnote>
  <w:footnote w:type="continuationSeparator" w:id="0">
    <w:p w14:paraId="725099EB" w14:textId="77777777" w:rsidR="00342D5E" w:rsidRDefault="00342D5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16B2"/>
    <w:rsid w:val="000124F5"/>
    <w:rsid w:val="000463E2"/>
    <w:rsid w:val="00051FFC"/>
    <w:rsid w:val="00062BE8"/>
    <w:rsid w:val="000649EA"/>
    <w:rsid w:val="00066030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3E82"/>
    <w:rsid w:val="00147638"/>
    <w:rsid w:val="00151636"/>
    <w:rsid w:val="00176B93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97A5B"/>
    <w:rsid w:val="002B18B1"/>
    <w:rsid w:val="002B458E"/>
    <w:rsid w:val="002B4CA9"/>
    <w:rsid w:val="002C30AB"/>
    <w:rsid w:val="002D0F64"/>
    <w:rsid w:val="002F0F11"/>
    <w:rsid w:val="00301A49"/>
    <w:rsid w:val="0031143A"/>
    <w:rsid w:val="0031585A"/>
    <w:rsid w:val="00323E4B"/>
    <w:rsid w:val="0033737A"/>
    <w:rsid w:val="00342D5E"/>
    <w:rsid w:val="00344EE6"/>
    <w:rsid w:val="00353AD6"/>
    <w:rsid w:val="00353F70"/>
    <w:rsid w:val="00371D73"/>
    <w:rsid w:val="003903D7"/>
    <w:rsid w:val="003923D1"/>
    <w:rsid w:val="003947D0"/>
    <w:rsid w:val="003B777E"/>
    <w:rsid w:val="003D4491"/>
    <w:rsid w:val="003D4878"/>
    <w:rsid w:val="00415FFA"/>
    <w:rsid w:val="004205C8"/>
    <w:rsid w:val="00427E80"/>
    <w:rsid w:val="00433D98"/>
    <w:rsid w:val="00436BB0"/>
    <w:rsid w:val="004535A1"/>
    <w:rsid w:val="00455621"/>
    <w:rsid w:val="00456A29"/>
    <w:rsid w:val="00463748"/>
    <w:rsid w:val="00474E9B"/>
    <w:rsid w:val="004A1D21"/>
    <w:rsid w:val="004A73C1"/>
    <w:rsid w:val="004B5039"/>
    <w:rsid w:val="004C3FE8"/>
    <w:rsid w:val="004C581F"/>
    <w:rsid w:val="004C623A"/>
    <w:rsid w:val="004D428E"/>
    <w:rsid w:val="004D7A54"/>
    <w:rsid w:val="0052404A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02249"/>
    <w:rsid w:val="00616962"/>
    <w:rsid w:val="00620966"/>
    <w:rsid w:val="0062187A"/>
    <w:rsid w:val="00634968"/>
    <w:rsid w:val="006439DB"/>
    <w:rsid w:val="0065042B"/>
    <w:rsid w:val="00684971"/>
    <w:rsid w:val="00684CEE"/>
    <w:rsid w:val="00695711"/>
    <w:rsid w:val="006F0850"/>
    <w:rsid w:val="00705B7A"/>
    <w:rsid w:val="00743124"/>
    <w:rsid w:val="00763F0D"/>
    <w:rsid w:val="00776DDC"/>
    <w:rsid w:val="007B3417"/>
    <w:rsid w:val="007B3DF7"/>
    <w:rsid w:val="007D763E"/>
    <w:rsid w:val="007F0FDD"/>
    <w:rsid w:val="007F7415"/>
    <w:rsid w:val="008209C2"/>
    <w:rsid w:val="00825EF0"/>
    <w:rsid w:val="00835596"/>
    <w:rsid w:val="00845B14"/>
    <w:rsid w:val="00845B16"/>
    <w:rsid w:val="00850BB1"/>
    <w:rsid w:val="0085761C"/>
    <w:rsid w:val="00880F64"/>
    <w:rsid w:val="008C0A46"/>
    <w:rsid w:val="008E31A4"/>
    <w:rsid w:val="008E4F5B"/>
    <w:rsid w:val="00900592"/>
    <w:rsid w:val="00911A3C"/>
    <w:rsid w:val="0097214D"/>
    <w:rsid w:val="00973FBD"/>
    <w:rsid w:val="0098440A"/>
    <w:rsid w:val="009A65CF"/>
    <w:rsid w:val="009C453B"/>
    <w:rsid w:val="009E69D2"/>
    <w:rsid w:val="009E6B7C"/>
    <w:rsid w:val="00A20A54"/>
    <w:rsid w:val="00A26B70"/>
    <w:rsid w:val="00A34528"/>
    <w:rsid w:val="00A50305"/>
    <w:rsid w:val="00A505B3"/>
    <w:rsid w:val="00A56F1F"/>
    <w:rsid w:val="00A92B90"/>
    <w:rsid w:val="00AB5BD3"/>
    <w:rsid w:val="00B03E0E"/>
    <w:rsid w:val="00B04EFD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C34D98"/>
    <w:rsid w:val="00C53183"/>
    <w:rsid w:val="00C863C7"/>
    <w:rsid w:val="00C91AC5"/>
    <w:rsid w:val="00CC3986"/>
    <w:rsid w:val="00CD2049"/>
    <w:rsid w:val="00CD471D"/>
    <w:rsid w:val="00CF0934"/>
    <w:rsid w:val="00CF2A1E"/>
    <w:rsid w:val="00D02972"/>
    <w:rsid w:val="00D2460F"/>
    <w:rsid w:val="00D61367"/>
    <w:rsid w:val="00D928FA"/>
    <w:rsid w:val="00DB1BE2"/>
    <w:rsid w:val="00DB3068"/>
    <w:rsid w:val="00DC2F53"/>
    <w:rsid w:val="00DD7C8B"/>
    <w:rsid w:val="00DE5CF3"/>
    <w:rsid w:val="00DE6B35"/>
    <w:rsid w:val="00DF01DD"/>
    <w:rsid w:val="00DF4B44"/>
    <w:rsid w:val="00E50CC0"/>
    <w:rsid w:val="00E55DA7"/>
    <w:rsid w:val="00E63B4A"/>
    <w:rsid w:val="00E7112D"/>
    <w:rsid w:val="00E84805"/>
    <w:rsid w:val="00E96FE5"/>
    <w:rsid w:val="00EA0E9A"/>
    <w:rsid w:val="00EA4A9E"/>
    <w:rsid w:val="00EA4E42"/>
    <w:rsid w:val="00EA5A27"/>
    <w:rsid w:val="00EB32B2"/>
    <w:rsid w:val="00EC3FFF"/>
    <w:rsid w:val="00F41973"/>
    <w:rsid w:val="00F56D3A"/>
    <w:rsid w:val="00F65776"/>
    <w:rsid w:val="00FA087E"/>
    <w:rsid w:val="00FA7D48"/>
    <w:rsid w:val="00FD2022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A5C1AB-77E8-4F11-BA24-B1511CB9B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94563-D0FE-41C2-A690-952AC5C8E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9371D6-3E4C-45FC-93CB-109F1A141B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2019-10-09T11:47:00Z</dcterms:created>
  <dcterms:modified xsi:type="dcterms:W3CDTF">2019-10-09T11:48:00Z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